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B77F" w14:textId="77777777" w:rsidR="00C26183" w:rsidRDefault="00C26183">
      <w:pPr>
        <w:rPr>
          <w:rFonts w:cstheme="minorHAnsi"/>
        </w:rPr>
      </w:pPr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297F19">
        <w:rPr>
          <w:rFonts w:asciiTheme="minorHAnsi" w:hAnsiTheme="minorHAnsi" w:cstheme="minorHAnsi"/>
          <w:b/>
          <w:sz w:val="36"/>
          <w:szCs w:val="36"/>
        </w:rPr>
        <w:t>határon</w:t>
      </w:r>
      <w:proofErr w:type="gramEnd"/>
      <w:r w:rsidRPr="00297F19">
        <w:rPr>
          <w:rFonts w:asciiTheme="minorHAnsi" w:hAnsiTheme="minorHAnsi" w:cstheme="minorHAnsi"/>
          <w:b/>
          <w:sz w:val="36"/>
          <w:szCs w:val="36"/>
        </w:rPr>
        <w:t xml:space="preserve"> túli magyar hallgató nyilatkozata </w:t>
      </w:r>
    </w:p>
    <w:p w14:paraId="59E02126" w14:textId="03FED40C" w:rsidR="00C26183" w:rsidRPr="00297F19" w:rsidRDefault="00783D4A" w:rsidP="00C26183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2024/2025-ö</w:t>
      </w:r>
      <w:bookmarkStart w:id="0" w:name="_GoBack"/>
      <w:bookmarkEnd w:id="0"/>
      <w:r w:rsidR="00C26183" w:rsidRPr="00297F19">
        <w:rPr>
          <w:rFonts w:asciiTheme="minorHAnsi" w:hAnsiTheme="minorHAnsi" w:cstheme="minorHAnsi"/>
          <w:b/>
          <w:sz w:val="36"/>
          <w:szCs w:val="36"/>
        </w:rPr>
        <w:t>s tanév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77777777" w:rsidR="00EF48D5" w:rsidRPr="004D2986" w:rsidRDefault="00826189" w:rsidP="00297F19">
      <w:pPr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>, évfolyam: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  <w:t>, anyja neve: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 xml:space="preserve">) büntetőjogi felelősségem tudatában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  <w:t>______________________________</w:t>
      </w:r>
    </w:p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4D2986">
        <w:rPr>
          <w:rFonts w:cstheme="minorHAnsi"/>
          <w:i/>
          <w:color w:val="002060"/>
        </w:rPr>
        <w:t>nyilatkozó</w:t>
      </w:r>
      <w:proofErr w:type="gramEnd"/>
      <w:r w:rsidRPr="004D2986">
        <w:rPr>
          <w:rFonts w:cstheme="minorHAnsi"/>
          <w:i/>
          <w:color w:val="002060"/>
        </w:rPr>
        <w:t xml:space="preserve">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488D6F92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4A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5" w14:textId="77777777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0769EB"/>
    <w:rsid w:val="000A1697"/>
    <w:rsid w:val="001C7F08"/>
    <w:rsid w:val="00276987"/>
    <w:rsid w:val="00297F19"/>
    <w:rsid w:val="002F0632"/>
    <w:rsid w:val="004A1B81"/>
    <w:rsid w:val="004D2986"/>
    <w:rsid w:val="004E4126"/>
    <w:rsid w:val="004F46E4"/>
    <w:rsid w:val="005A6F6F"/>
    <w:rsid w:val="00700DC8"/>
    <w:rsid w:val="00746708"/>
    <w:rsid w:val="00783D4A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DC1430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99109-2F91-45DD-94C1-2005359D7D29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921BA2E9-4DA7-4C92-92F3-2089340C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B74B9-CA1A-479F-846C-547D1D2C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Nagy Tímea</cp:lastModifiedBy>
  <cp:revision>7</cp:revision>
  <dcterms:created xsi:type="dcterms:W3CDTF">2022-02-03T13:21:00Z</dcterms:created>
  <dcterms:modified xsi:type="dcterms:W3CDTF">2024-05-16T10:52:00Z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